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866" w:rsidRPr="00E4281D" w:rsidRDefault="00616A8C" w:rsidP="00616A8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09AC">
        <w:rPr>
          <w:rFonts w:ascii="Times New Roman" w:hAnsi="Times New Roman" w:cs="Times New Roman"/>
        </w:rPr>
        <w:t>Minutes, Faculty Assembly Meeting</w:t>
      </w:r>
    </w:p>
    <w:p w:rsidR="00616A8C" w:rsidRPr="00C609AC" w:rsidRDefault="00616A8C" w:rsidP="00616A8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09AC">
        <w:rPr>
          <w:rFonts w:ascii="Times New Roman" w:hAnsi="Times New Roman" w:cs="Times New Roman"/>
        </w:rPr>
        <w:t>1200 Orndorff Hall</w:t>
      </w:r>
    </w:p>
    <w:p w:rsidR="00616A8C" w:rsidRPr="00C609AC" w:rsidRDefault="0025241D" w:rsidP="00616A8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1</w:t>
      </w:r>
      <w:r w:rsidR="00F848C8" w:rsidRPr="00C609AC">
        <w:rPr>
          <w:rFonts w:ascii="Times New Roman" w:hAnsi="Times New Roman" w:cs="Times New Roman"/>
        </w:rPr>
        <w:t>, 201</w:t>
      </w:r>
      <w:r w:rsidR="002B4E0E">
        <w:rPr>
          <w:rFonts w:ascii="Times New Roman" w:hAnsi="Times New Roman" w:cs="Times New Roman"/>
        </w:rPr>
        <w:t>6</w:t>
      </w:r>
    </w:p>
    <w:p w:rsidR="00616A8C" w:rsidRPr="00C609AC" w:rsidRDefault="00616A8C" w:rsidP="00616A8C">
      <w:pPr>
        <w:spacing w:after="0" w:line="240" w:lineRule="auto"/>
        <w:rPr>
          <w:rFonts w:ascii="Times New Roman" w:hAnsi="Times New Roman" w:cs="Times New Roman"/>
        </w:rPr>
      </w:pPr>
      <w:r w:rsidRPr="00C609AC">
        <w:rPr>
          <w:rFonts w:ascii="Times New Roman" w:hAnsi="Times New Roman" w:cs="Times New Roman"/>
        </w:rPr>
        <w:t xml:space="preserve">Chairman: </w:t>
      </w:r>
      <w:r w:rsidR="00012C27">
        <w:rPr>
          <w:rFonts w:ascii="Times New Roman" w:hAnsi="Times New Roman" w:cs="Times New Roman"/>
        </w:rPr>
        <w:t>Gregory Lieving</w:t>
      </w:r>
    </w:p>
    <w:p w:rsidR="00616A8C" w:rsidRPr="00C609AC" w:rsidRDefault="00616A8C" w:rsidP="00616A8C">
      <w:pPr>
        <w:spacing w:after="0" w:line="240" w:lineRule="auto"/>
        <w:rPr>
          <w:rFonts w:ascii="Times New Roman" w:hAnsi="Times New Roman" w:cs="Times New Roman"/>
        </w:rPr>
      </w:pPr>
      <w:r w:rsidRPr="00C609AC">
        <w:rPr>
          <w:rFonts w:ascii="Times New Roman" w:hAnsi="Times New Roman" w:cs="Times New Roman"/>
        </w:rPr>
        <w:t>Secretary: Deb Beutler</w:t>
      </w:r>
      <w:r w:rsidR="005B772A">
        <w:rPr>
          <w:rFonts w:ascii="Times New Roman" w:hAnsi="Times New Roman" w:cs="Times New Roman"/>
        </w:rPr>
        <w:t xml:space="preserve"> not able to attend. Minutes taken by substitute, Lisa Ferrara.</w:t>
      </w:r>
    </w:p>
    <w:p w:rsidR="00616A8C" w:rsidRPr="00C609AC" w:rsidRDefault="00616A8C" w:rsidP="00616A8C">
      <w:pPr>
        <w:spacing w:after="0" w:line="240" w:lineRule="auto"/>
        <w:rPr>
          <w:rFonts w:ascii="Times New Roman" w:hAnsi="Times New Roman" w:cs="Times New Roman"/>
        </w:rPr>
      </w:pPr>
    </w:p>
    <w:p w:rsidR="00616A8C" w:rsidRPr="00C609AC" w:rsidRDefault="00616A8C" w:rsidP="00616A8C">
      <w:pPr>
        <w:spacing w:after="0" w:line="240" w:lineRule="auto"/>
        <w:rPr>
          <w:rFonts w:ascii="Times New Roman" w:hAnsi="Times New Roman" w:cs="Times New Roman"/>
        </w:rPr>
      </w:pPr>
      <w:r w:rsidRPr="00C609AC">
        <w:rPr>
          <w:rFonts w:ascii="Times New Roman" w:hAnsi="Times New Roman" w:cs="Times New Roman"/>
        </w:rPr>
        <w:t xml:space="preserve">Chairman </w:t>
      </w:r>
      <w:r w:rsidR="00012C27">
        <w:rPr>
          <w:rFonts w:ascii="Times New Roman" w:hAnsi="Times New Roman" w:cs="Times New Roman"/>
        </w:rPr>
        <w:t xml:space="preserve">Lieving </w:t>
      </w:r>
      <w:r w:rsidRPr="00C609AC">
        <w:rPr>
          <w:rFonts w:ascii="Times New Roman" w:hAnsi="Times New Roman" w:cs="Times New Roman"/>
        </w:rPr>
        <w:t>cal</w:t>
      </w:r>
      <w:r w:rsidR="009538DA" w:rsidRPr="00C609AC">
        <w:rPr>
          <w:rFonts w:ascii="Times New Roman" w:hAnsi="Times New Roman" w:cs="Times New Roman"/>
        </w:rPr>
        <w:t>led the meeting to order at 1</w:t>
      </w:r>
      <w:r w:rsidR="00607BA0">
        <w:rPr>
          <w:rFonts w:ascii="Times New Roman" w:hAnsi="Times New Roman" w:cs="Times New Roman"/>
        </w:rPr>
        <w:t>:</w:t>
      </w:r>
      <w:r w:rsidR="00245A4F">
        <w:rPr>
          <w:rFonts w:ascii="Times New Roman" w:hAnsi="Times New Roman" w:cs="Times New Roman"/>
        </w:rPr>
        <w:t>1</w:t>
      </w:r>
      <w:r w:rsidR="00012C27">
        <w:rPr>
          <w:rFonts w:ascii="Times New Roman" w:hAnsi="Times New Roman" w:cs="Times New Roman"/>
        </w:rPr>
        <w:t>0</w:t>
      </w:r>
      <w:r w:rsidRPr="00C609AC">
        <w:rPr>
          <w:rFonts w:ascii="Times New Roman" w:hAnsi="Times New Roman" w:cs="Times New Roman"/>
        </w:rPr>
        <w:t xml:space="preserve"> PM</w:t>
      </w:r>
      <w:r w:rsidR="009538DA" w:rsidRPr="00C609AC">
        <w:rPr>
          <w:rFonts w:ascii="Times New Roman" w:hAnsi="Times New Roman" w:cs="Times New Roman"/>
        </w:rPr>
        <w:t>.</w:t>
      </w:r>
    </w:p>
    <w:p w:rsidR="00616A8C" w:rsidRPr="00C609AC" w:rsidRDefault="00616A8C" w:rsidP="00616A8C">
      <w:pPr>
        <w:spacing w:after="0" w:line="240" w:lineRule="auto"/>
        <w:rPr>
          <w:rFonts w:ascii="Times New Roman" w:hAnsi="Times New Roman" w:cs="Times New Roman"/>
        </w:rPr>
      </w:pPr>
    </w:p>
    <w:p w:rsidR="00616A8C" w:rsidRPr="00C609AC" w:rsidRDefault="00616A8C" w:rsidP="00616A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609AC">
        <w:rPr>
          <w:rFonts w:ascii="Times New Roman" w:hAnsi="Times New Roman" w:cs="Times New Roman"/>
        </w:rPr>
        <w:t>The minutes f</w:t>
      </w:r>
      <w:r w:rsidR="00FC6024" w:rsidRPr="00C609AC">
        <w:rPr>
          <w:rFonts w:ascii="Times New Roman" w:hAnsi="Times New Roman" w:cs="Times New Roman"/>
        </w:rPr>
        <w:t>or</w:t>
      </w:r>
      <w:r w:rsidRPr="00C609AC">
        <w:rPr>
          <w:rFonts w:ascii="Times New Roman" w:hAnsi="Times New Roman" w:cs="Times New Roman"/>
        </w:rPr>
        <w:t xml:space="preserve"> the </w:t>
      </w:r>
      <w:r w:rsidR="0025241D">
        <w:rPr>
          <w:rFonts w:ascii="Times New Roman" w:hAnsi="Times New Roman" w:cs="Times New Roman"/>
        </w:rPr>
        <w:t>November 3</w:t>
      </w:r>
      <w:r w:rsidR="00A04792">
        <w:rPr>
          <w:rFonts w:ascii="Times New Roman" w:hAnsi="Times New Roman" w:cs="Times New Roman"/>
        </w:rPr>
        <w:t>, 2016</w:t>
      </w:r>
      <w:r w:rsidRPr="00C609AC">
        <w:rPr>
          <w:rFonts w:ascii="Times New Roman" w:hAnsi="Times New Roman" w:cs="Times New Roman"/>
        </w:rPr>
        <w:t xml:space="preserve"> meeting</w:t>
      </w:r>
      <w:r w:rsidR="004E7D98">
        <w:rPr>
          <w:rFonts w:ascii="Times New Roman" w:hAnsi="Times New Roman" w:cs="Times New Roman"/>
        </w:rPr>
        <w:t xml:space="preserve"> </w:t>
      </w:r>
      <w:r w:rsidR="007C56FF">
        <w:rPr>
          <w:rFonts w:ascii="Times New Roman" w:hAnsi="Times New Roman" w:cs="Times New Roman"/>
        </w:rPr>
        <w:t>were</w:t>
      </w:r>
      <w:r w:rsidR="00F24600" w:rsidRPr="00C609AC">
        <w:rPr>
          <w:rFonts w:ascii="Times New Roman" w:hAnsi="Times New Roman" w:cs="Times New Roman"/>
        </w:rPr>
        <w:t xml:space="preserve"> approved</w:t>
      </w:r>
      <w:r w:rsidR="0025241D">
        <w:rPr>
          <w:rFonts w:ascii="Times New Roman" w:hAnsi="Times New Roman" w:cs="Times New Roman"/>
        </w:rPr>
        <w:t xml:space="preserve">. </w:t>
      </w:r>
    </w:p>
    <w:p w:rsidR="00616A8C" w:rsidRPr="00C609AC" w:rsidRDefault="00616A8C" w:rsidP="00616A8C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616A8C" w:rsidRPr="00C609AC" w:rsidRDefault="009300E6" w:rsidP="00616A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Announcements</w:t>
      </w:r>
      <w:r w:rsidR="0025241D">
        <w:rPr>
          <w:rFonts w:ascii="Times New Roman" w:hAnsi="Times New Roman" w:cs="Times New Roman"/>
        </w:rPr>
        <w:t xml:space="preserve"> and Achievements</w:t>
      </w:r>
    </w:p>
    <w:p w:rsidR="004E4FFD" w:rsidRPr="00012C27" w:rsidRDefault="00245A4F" w:rsidP="00012C2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Faculty achievement awards will be back next month when Dr. </w:t>
      </w:r>
      <w:proofErr w:type="spellStart"/>
      <w:r>
        <w:rPr>
          <w:rFonts w:ascii="Times New Roman" w:hAnsi="Times New Roman" w:cs="Times New Roman"/>
        </w:rPr>
        <w:t>Sartori</w:t>
      </w:r>
      <w:proofErr w:type="spellEnd"/>
      <w:r>
        <w:rPr>
          <w:rFonts w:ascii="Times New Roman" w:hAnsi="Times New Roman" w:cs="Times New Roman"/>
        </w:rPr>
        <w:t xml:space="preserve"> returns</w:t>
      </w:r>
    </w:p>
    <w:p w:rsidR="00D91503" w:rsidRPr="001A76B5" w:rsidRDefault="00D91503" w:rsidP="006249E1">
      <w:pPr>
        <w:pStyle w:val="ListParagraph"/>
        <w:ind w:left="2160"/>
        <w:rPr>
          <w:rFonts w:ascii="Times New Roman" w:hAnsi="Times New Roman" w:cs="Times New Roman"/>
        </w:rPr>
      </w:pPr>
    </w:p>
    <w:p w:rsidR="00012C27" w:rsidRPr="0025241D" w:rsidRDefault="005F6DA2" w:rsidP="002524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Administration </w:t>
      </w:r>
      <w:r w:rsidR="00867A4D">
        <w:rPr>
          <w:rFonts w:ascii="Times New Roman" w:hAnsi="Times New Roman" w:cs="Times New Roman"/>
        </w:rPr>
        <w:t xml:space="preserve">Report – </w:t>
      </w:r>
      <w:r w:rsidR="0025241D">
        <w:rPr>
          <w:rFonts w:ascii="Times New Roman" w:hAnsi="Times New Roman" w:cs="Times New Roman"/>
        </w:rPr>
        <w:t>Presiden</w:t>
      </w:r>
      <w:r w:rsidR="00012C27">
        <w:rPr>
          <w:rFonts w:ascii="Times New Roman" w:hAnsi="Times New Roman" w:cs="Times New Roman"/>
        </w:rPr>
        <w:t xml:space="preserve">t </w:t>
      </w:r>
      <w:r w:rsidR="0025241D">
        <w:rPr>
          <w:rFonts w:ascii="Times New Roman" w:hAnsi="Times New Roman" w:cs="Times New Roman"/>
        </w:rPr>
        <w:t>Carol</w:t>
      </w:r>
      <w:r w:rsidR="007C2D7F">
        <w:rPr>
          <w:rFonts w:ascii="Times New Roman" w:hAnsi="Times New Roman" w:cs="Times New Roman"/>
        </w:rPr>
        <w:t>y</w:t>
      </w:r>
      <w:r w:rsidR="0025241D">
        <w:rPr>
          <w:rFonts w:ascii="Times New Roman" w:hAnsi="Times New Roman" w:cs="Times New Roman"/>
        </w:rPr>
        <w:t>n Long</w:t>
      </w:r>
    </w:p>
    <w:p w:rsidR="00ED383E" w:rsidRDefault="0025241D" w:rsidP="00881C5F">
      <w:p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 Beckley campus</w:t>
      </w:r>
    </w:p>
    <w:p w:rsidR="0025241D" w:rsidRDefault="0025241D" w:rsidP="00881C5F">
      <w:p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  Parking plan for Faculty and Staff:  Next year there will be 2 lots dedicated to faculty and staff parking, behind Carter Hall and between Byrd and Life Sciences.</w:t>
      </w:r>
    </w:p>
    <w:p w:rsidR="0025241D" w:rsidRDefault="0025241D" w:rsidP="00881C5F">
      <w:p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  Demolition of interior of </w:t>
      </w:r>
      <w:proofErr w:type="spellStart"/>
      <w:r w:rsidR="00881027">
        <w:rPr>
          <w:rFonts w:ascii="Times New Roman" w:hAnsi="Times New Roman" w:cs="Times New Roman"/>
        </w:rPr>
        <w:t>Shroyer</w:t>
      </w:r>
      <w:proofErr w:type="spellEnd"/>
      <w:r w:rsidR="00881027">
        <w:rPr>
          <w:rFonts w:ascii="Times New Roman" w:hAnsi="Times New Roman" w:cs="Times New Roman"/>
        </w:rPr>
        <w:t xml:space="preserve"> Hall has been completed</w:t>
      </w:r>
      <w:r>
        <w:rPr>
          <w:rFonts w:ascii="Times New Roman" w:hAnsi="Times New Roman" w:cs="Times New Roman"/>
        </w:rPr>
        <w:t>.</w:t>
      </w:r>
    </w:p>
    <w:p w:rsidR="0025241D" w:rsidRDefault="0025241D" w:rsidP="0025241D">
      <w:p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 </w:t>
      </w:r>
      <w:r w:rsidR="00881027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ontracts have been signed for construction of E-Lab and new labs for </w:t>
      </w:r>
      <w:proofErr w:type="spellStart"/>
      <w:r>
        <w:rPr>
          <w:rFonts w:ascii="Times New Roman" w:hAnsi="Times New Roman" w:cs="Times New Roman"/>
        </w:rPr>
        <w:t>Shroyer</w:t>
      </w:r>
      <w:proofErr w:type="spellEnd"/>
      <w:r>
        <w:rPr>
          <w:rFonts w:ascii="Times New Roman" w:hAnsi="Times New Roman" w:cs="Times New Roman"/>
        </w:rPr>
        <w:t>. Construction should begin after January 1</w:t>
      </w:r>
    </w:p>
    <w:p w:rsidR="0025241D" w:rsidRDefault="0025241D" w:rsidP="0025241D">
      <w:p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  For Classroom building: bid is for January.  The lockers in the halls will be gone.</w:t>
      </w:r>
    </w:p>
    <w:p w:rsidR="0025241D" w:rsidRDefault="0025241D" w:rsidP="0025241D">
      <w:p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 No President’s Holiday open house this year; a reception is being planned for 2017.</w:t>
      </w:r>
    </w:p>
    <w:p w:rsidR="0025241D" w:rsidRDefault="0025241D" w:rsidP="0025241D">
      <w:p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 Athletes are commended for how they handled themselves at playoff games.  Also thanks to Coach Dunn, a graduate of our ACE program.</w:t>
      </w:r>
    </w:p>
    <w:p w:rsidR="0025241D" w:rsidRDefault="0025241D" w:rsidP="0025241D">
      <w:p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  </w:t>
      </w:r>
      <w:r w:rsidR="00EE6886">
        <w:rPr>
          <w:rFonts w:ascii="Times New Roman" w:hAnsi="Times New Roman" w:cs="Times New Roman"/>
        </w:rPr>
        <w:t>Question regarding Governor-elect Justice and the transition team for higher ed. Marshall and WVU Provosts are on the team which is preparing a white paper on higher education and financial issues in WV.  President Long will hold a special meeting on upcoming legislative session next year when more is known.</w:t>
      </w:r>
    </w:p>
    <w:p w:rsidR="00EE6886" w:rsidRDefault="00EE6886" w:rsidP="0025241D">
      <w:pPr>
        <w:spacing w:after="0" w:line="240" w:lineRule="auto"/>
        <w:ind w:left="1080"/>
        <w:rPr>
          <w:rFonts w:ascii="Times New Roman" w:hAnsi="Times New Roman" w:cs="Times New Roman"/>
        </w:rPr>
      </w:pPr>
    </w:p>
    <w:p w:rsidR="00EE6886" w:rsidRDefault="00EE6886" w:rsidP="0025241D">
      <w:p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Administrative Report – Provost Nigel Clark</w:t>
      </w:r>
    </w:p>
    <w:p w:rsidR="00EE6886" w:rsidRDefault="00EE6886" w:rsidP="0025241D">
      <w:p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  Transition to “Degree Works” is actually happening.  Information needed:  all information on programs including requirements outside of pattern sheet.  Beginning in January, Academic Affairs Committee will look at policies and procedures such as probation, su</w:t>
      </w:r>
      <w:bookmarkStart w:id="0" w:name="_GoBack"/>
      <w:bookmarkEnd w:id="0"/>
      <w:r>
        <w:rPr>
          <w:rFonts w:ascii="Times New Roman" w:hAnsi="Times New Roman" w:cs="Times New Roman"/>
        </w:rPr>
        <w:t>spension and other academic rules.  Do we want the same as WVU Morgantown our have our own?</w:t>
      </w:r>
    </w:p>
    <w:p w:rsidR="00EE6886" w:rsidRDefault="00EE6886" w:rsidP="0025241D">
      <w:p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F.  The new online catalog will be more interactive than our older ones.</w:t>
      </w:r>
    </w:p>
    <w:p w:rsidR="00EE6886" w:rsidRDefault="00EE6886" w:rsidP="0025241D">
      <w:p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G.  Lists are being sent to Dean’s and Chairs for budgeted purchase of equipment for Beckley.  This project needs to move forward.</w:t>
      </w:r>
    </w:p>
    <w:p w:rsidR="002351AE" w:rsidRPr="00881C5F" w:rsidRDefault="002351AE" w:rsidP="00881C5F">
      <w:pPr>
        <w:spacing w:after="0" w:line="240" w:lineRule="auto"/>
        <w:rPr>
          <w:rFonts w:ascii="Times New Roman" w:hAnsi="Times New Roman" w:cs="Times New Roman"/>
        </w:rPr>
      </w:pPr>
    </w:p>
    <w:p w:rsidR="002351AE" w:rsidRDefault="002351AE" w:rsidP="002351AE">
      <w:pPr>
        <w:pStyle w:val="ListParagraph"/>
        <w:spacing w:after="0" w:line="240" w:lineRule="auto"/>
        <w:ind w:left="2340"/>
        <w:rPr>
          <w:rFonts w:ascii="Times New Roman" w:hAnsi="Times New Roman" w:cs="Times New Roman"/>
        </w:rPr>
      </w:pPr>
    </w:p>
    <w:p w:rsidR="00A005E1" w:rsidRDefault="000E3322" w:rsidP="00616A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</w:t>
      </w:r>
      <w:r w:rsidR="00510603" w:rsidRPr="00C609AC">
        <w:rPr>
          <w:rFonts w:ascii="Times New Roman" w:hAnsi="Times New Roman" w:cs="Times New Roman"/>
        </w:rPr>
        <w:t xml:space="preserve">Report – </w:t>
      </w:r>
      <w:r w:rsidR="00881C5F">
        <w:rPr>
          <w:rFonts w:ascii="Times New Roman" w:hAnsi="Times New Roman" w:cs="Times New Roman"/>
        </w:rPr>
        <w:t>Greg Lieving</w:t>
      </w:r>
    </w:p>
    <w:p w:rsidR="00B129CD" w:rsidRPr="002351AE" w:rsidRDefault="00EE6886" w:rsidP="002351A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It’s been relatively quiet. </w:t>
      </w:r>
    </w:p>
    <w:p w:rsidR="00316402" w:rsidRDefault="00ED383E" w:rsidP="00FB03A8">
      <w:p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 </w:t>
      </w:r>
      <w:r w:rsidR="00EE6886">
        <w:rPr>
          <w:rFonts w:ascii="Times New Roman" w:hAnsi="Times New Roman" w:cs="Times New Roman"/>
        </w:rPr>
        <w:t>On radar for near future: recent events are prompting discussion of policies and procedures</w:t>
      </w:r>
      <w:r w:rsidR="00FB03A8">
        <w:rPr>
          <w:rFonts w:ascii="Times New Roman" w:hAnsi="Times New Roman" w:cs="Times New Roman"/>
        </w:rPr>
        <w:t xml:space="preserve"> regarding academic dishonesty.</w:t>
      </w:r>
      <w:r w:rsidR="003C2E24">
        <w:rPr>
          <w:rFonts w:ascii="Times New Roman" w:hAnsi="Times New Roman" w:cs="Times New Roman"/>
        </w:rPr>
        <w:t xml:space="preserve">  </w:t>
      </w:r>
    </w:p>
    <w:p w:rsidR="00316402" w:rsidRDefault="003C2E24" w:rsidP="0045615B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E1203" w:rsidRPr="00C609AC" w:rsidRDefault="009E1203" w:rsidP="009E1203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9E1203" w:rsidRDefault="009E1203" w:rsidP="009E1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ACF and Senate Reports – Sandra Elmore</w:t>
      </w:r>
    </w:p>
    <w:p w:rsidR="007F6FC2" w:rsidRPr="0045615B" w:rsidRDefault="00866A95" w:rsidP="00ED4C3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ACF Report</w:t>
      </w:r>
      <w:r w:rsidR="003C2E24">
        <w:rPr>
          <w:rFonts w:ascii="Times New Roman" w:hAnsi="Times New Roman" w:cs="Times New Roman"/>
        </w:rPr>
        <w:t xml:space="preserve"> – </w:t>
      </w:r>
      <w:r w:rsidR="00FB03A8">
        <w:rPr>
          <w:rFonts w:ascii="Times New Roman" w:hAnsi="Times New Roman" w:cs="Times New Roman"/>
        </w:rPr>
        <w:t>see report handed out by Dr. Elmore.</w:t>
      </w:r>
    </w:p>
    <w:p w:rsidR="00866A95" w:rsidRPr="0045615B" w:rsidRDefault="0045615B" w:rsidP="0045615B">
      <w:pPr>
        <w:spacing w:after="0" w:line="240" w:lineRule="auto"/>
        <w:ind w:left="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  </w:t>
      </w:r>
      <w:r w:rsidR="00866A95" w:rsidRPr="0045615B">
        <w:rPr>
          <w:rFonts w:ascii="Times New Roman" w:hAnsi="Times New Roman" w:cs="Times New Roman"/>
        </w:rPr>
        <w:t xml:space="preserve">Senate Report </w:t>
      </w:r>
    </w:p>
    <w:p w:rsidR="003C2E24" w:rsidRDefault="003C2E24" w:rsidP="003C2E2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B03A8">
        <w:rPr>
          <w:rFonts w:ascii="Times New Roman" w:hAnsi="Times New Roman" w:cs="Times New Roman"/>
        </w:rPr>
        <w:t xml:space="preserve">Provost McConnell gave a positive report at the meeting. </w:t>
      </w:r>
    </w:p>
    <w:p w:rsidR="00FB03A8" w:rsidRDefault="00FB03A8" w:rsidP="003C2E2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Feedback on alternate pathways to tenure and promotion </w:t>
      </w:r>
      <w:r w:rsidR="00381A90">
        <w:rPr>
          <w:rFonts w:ascii="Times New Roman" w:hAnsi="Times New Roman" w:cs="Times New Roman"/>
        </w:rPr>
        <w:t>was all over the place (i.e. no consensus)</w:t>
      </w:r>
    </w:p>
    <w:p w:rsidR="00381A90" w:rsidRDefault="00381A90" w:rsidP="003C2E2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From Roy </w:t>
      </w:r>
      <w:proofErr w:type="spellStart"/>
      <w:r>
        <w:rPr>
          <w:rFonts w:ascii="Times New Roman" w:hAnsi="Times New Roman" w:cs="Times New Roman"/>
        </w:rPr>
        <w:t>Nutter</w:t>
      </w:r>
      <w:proofErr w:type="spellEnd"/>
      <w:r>
        <w:rPr>
          <w:rFonts w:ascii="Times New Roman" w:hAnsi="Times New Roman" w:cs="Times New Roman"/>
        </w:rPr>
        <w:t>, Morgantown ACF representative report to Faculty Senate</w:t>
      </w:r>
    </w:p>
    <w:p w:rsidR="00381A90" w:rsidRDefault="00381A90" w:rsidP="00381A90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year institutions are in serious financial trouble.  New River CTC is selling some buildings and land</w:t>
      </w:r>
    </w:p>
    <w:p w:rsidR="00381A90" w:rsidRDefault="00381A90" w:rsidP="00381A90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ACF is tackling salary comparisons</w:t>
      </w:r>
    </w:p>
    <w:p w:rsidR="00381A90" w:rsidRDefault="00381A90" w:rsidP="00381A90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institutions are worrying about staying open.</w:t>
      </w:r>
    </w:p>
    <w:p w:rsidR="00381A90" w:rsidRDefault="00381A90" w:rsidP="00381A90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 discussion of salary increases for professors, but budget cuts may preclude that.</w:t>
      </w:r>
    </w:p>
    <w:p w:rsidR="00381A90" w:rsidRDefault="00381A90" w:rsidP="00381A90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3C70DC" w:rsidRDefault="003C70DC" w:rsidP="00B472E8">
      <w:pPr>
        <w:pStyle w:val="ListParagraph"/>
        <w:spacing w:after="0" w:line="240" w:lineRule="auto"/>
        <w:ind w:left="1890"/>
        <w:rPr>
          <w:rFonts w:ascii="Times New Roman" w:hAnsi="Times New Roman" w:cs="Times New Roman"/>
        </w:rPr>
      </w:pPr>
    </w:p>
    <w:p w:rsidR="00D34EEF" w:rsidRDefault="000E212B" w:rsidP="00616A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Reports</w:t>
      </w:r>
      <w:r w:rsidR="00381A90">
        <w:rPr>
          <w:rFonts w:ascii="Times New Roman" w:hAnsi="Times New Roman" w:cs="Times New Roman"/>
        </w:rPr>
        <w:t>: none</w:t>
      </w:r>
    </w:p>
    <w:p w:rsidR="003822C3" w:rsidRPr="00C609AC" w:rsidRDefault="00381A90" w:rsidP="00633823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52080" w:rsidRDefault="00F52080" w:rsidP="00F520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</w:t>
      </w:r>
    </w:p>
    <w:p w:rsidR="00F52080" w:rsidRDefault="00B44FCF" w:rsidP="007F6FC2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Constitutional amendments: second reading and approval.</w:t>
      </w:r>
    </w:p>
    <w:p w:rsidR="00B44FCF" w:rsidRDefault="00B44FCF" w:rsidP="007F6FC2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  Addition of student representative to commencement committee. Moved and seconded.</w:t>
      </w:r>
    </w:p>
    <w:p w:rsidR="00B44FCF" w:rsidRDefault="00B44FCF" w:rsidP="00B44FCF">
      <w:pPr>
        <w:spacing w:after="0"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B44FCF">
        <w:rPr>
          <w:rFonts w:ascii="Times New Roman" w:hAnsi="Times New Roman" w:cs="Times New Roman"/>
        </w:rPr>
        <w:t xml:space="preserve">Discussion:  whether or not to further qualify: senior or underclassmen.  Decision made not </w:t>
      </w:r>
      <w:r>
        <w:rPr>
          <w:rFonts w:ascii="Times New Roman" w:hAnsi="Times New Roman" w:cs="Times New Roman"/>
        </w:rPr>
        <w:t xml:space="preserve">  </w:t>
      </w:r>
    </w:p>
    <w:p w:rsidR="00B44FCF" w:rsidRPr="00B44FCF" w:rsidRDefault="00B44FCF" w:rsidP="00B44FCF">
      <w:pPr>
        <w:spacing w:after="0"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 w:rsidRPr="00B44FCF">
        <w:rPr>
          <w:rFonts w:ascii="Times New Roman" w:hAnsi="Times New Roman" w:cs="Times New Roman"/>
        </w:rPr>
        <w:t>to</w:t>
      </w:r>
      <w:proofErr w:type="gramEnd"/>
      <w:r w:rsidRPr="00B44FCF">
        <w:rPr>
          <w:rFonts w:ascii="Times New Roman" w:hAnsi="Times New Roman" w:cs="Times New Roman"/>
        </w:rPr>
        <w:t xml:space="preserve"> specify.  </w:t>
      </w:r>
    </w:p>
    <w:p w:rsidR="00B44FCF" w:rsidRDefault="00B44FCF" w:rsidP="00B44FCF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B44FCF">
        <w:rPr>
          <w:rFonts w:ascii="Times New Roman" w:hAnsi="Times New Roman" w:cs="Times New Roman"/>
        </w:rPr>
        <w:t>Amendment approved.</w:t>
      </w:r>
    </w:p>
    <w:p w:rsidR="00B44FCF" w:rsidRDefault="00B44FCF" w:rsidP="00B44FCF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Addition of Registrar’s advisory committee.  Moved and seconded.</w:t>
      </w:r>
    </w:p>
    <w:p w:rsidR="00B44FCF" w:rsidRDefault="00B44FCF" w:rsidP="00B44FCF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Discussion of purpose of committee.</w:t>
      </w:r>
    </w:p>
    <w:p w:rsidR="00B44FCF" w:rsidRDefault="00B44FCF" w:rsidP="00B44FCF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Amendment approved.</w:t>
      </w:r>
    </w:p>
    <w:p w:rsidR="00B44FCF" w:rsidRDefault="00B44FCF" w:rsidP="00B44FCF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Addition of IT committee.  Moved and seconded.</w:t>
      </w:r>
    </w:p>
    <w:p w:rsidR="00B44FCF" w:rsidRDefault="00B44FCF" w:rsidP="00B44FCF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Discussion on necessity of committee.</w:t>
      </w:r>
    </w:p>
    <w:p w:rsidR="00B44FCF" w:rsidRDefault="00B44FCF" w:rsidP="00B44FCF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Amendment approved.</w:t>
      </w:r>
    </w:p>
    <w:p w:rsidR="00B44FCF" w:rsidRPr="00B44FCF" w:rsidRDefault="00B44FCF" w:rsidP="00B44FCF">
      <w:pPr>
        <w:spacing w:after="0" w:line="240" w:lineRule="auto"/>
        <w:ind w:left="1440" w:firstLine="720"/>
        <w:rPr>
          <w:rFonts w:ascii="Times New Roman" w:hAnsi="Times New Roman" w:cs="Times New Roman"/>
        </w:rPr>
      </w:pPr>
    </w:p>
    <w:p w:rsidR="00951FC7" w:rsidRPr="00951FC7" w:rsidRDefault="00F52080" w:rsidP="00B44F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</w:t>
      </w:r>
      <w:r w:rsidR="00951FC7">
        <w:rPr>
          <w:rFonts w:ascii="Times New Roman" w:hAnsi="Times New Roman" w:cs="Times New Roman"/>
        </w:rPr>
        <w:t xml:space="preserve"> </w:t>
      </w:r>
      <w:r w:rsidR="00B44FCF">
        <w:rPr>
          <w:rFonts w:ascii="Times New Roman" w:hAnsi="Times New Roman" w:cs="Times New Roman"/>
        </w:rPr>
        <w:t xml:space="preserve"> - none</w:t>
      </w:r>
    </w:p>
    <w:p w:rsidR="000069A9" w:rsidRPr="00C609AC" w:rsidRDefault="000069A9" w:rsidP="00BE3EC6">
      <w:pPr>
        <w:spacing w:after="0" w:line="240" w:lineRule="auto"/>
        <w:rPr>
          <w:rFonts w:ascii="Times New Roman" w:hAnsi="Times New Roman" w:cs="Times New Roman"/>
        </w:rPr>
      </w:pPr>
    </w:p>
    <w:p w:rsidR="00BE3EC6" w:rsidRPr="00C609AC" w:rsidRDefault="00BE3EC6" w:rsidP="00BE3EC6">
      <w:pPr>
        <w:spacing w:after="0" w:line="240" w:lineRule="auto"/>
        <w:rPr>
          <w:rFonts w:ascii="Times New Roman" w:hAnsi="Times New Roman" w:cs="Times New Roman"/>
        </w:rPr>
      </w:pPr>
      <w:r w:rsidRPr="00C609AC">
        <w:rPr>
          <w:rFonts w:ascii="Times New Roman" w:hAnsi="Times New Roman" w:cs="Times New Roman"/>
        </w:rPr>
        <w:t>T</w:t>
      </w:r>
      <w:r w:rsidR="0026462F" w:rsidRPr="00C609AC">
        <w:rPr>
          <w:rFonts w:ascii="Times New Roman" w:hAnsi="Times New Roman" w:cs="Times New Roman"/>
        </w:rPr>
        <w:t>he meeting</w:t>
      </w:r>
      <w:r w:rsidR="009D064E" w:rsidRPr="00C609AC">
        <w:rPr>
          <w:rFonts w:ascii="Times New Roman" w:hAnsi="Times New Roman" w:cs="Times New Roman"/>
        </w:rPr>
        <w:t xml:space="preserve"> adjourned at 1</w:t>
      </w:r>
      <w:r w:rsidR="007F6FC2">
        <w:rPr>
          <w:rFonts w:ascii="Times New Roman" w:hAnsi="Times New Roman" w:cs="Times New Roman"/>
        </w:rPr>
        <w:t>2</w:t>
      </w:r>
      <w:r w:rsidR="009D064E" w:rsidRPr="00C609AC">
        <w:rPr>
          <w:rFonts w:ascii="Times New Roman" w:hAnsi="Times New Roman" w:cs="Times New Roman"/>
        </w:rPr>
        <w:t>:</w:t>
      </w:r>
      <w:r w:rsidR="006E5036">
        <w:rPr>
          <w:rFonts w:ascii="Times New Roman" w:hAnsi="Times New Roman" w:cs="Times New Roman"/>
        </w:rPr>
        <w:t>50</w:t>
      </w:r>
      <w:r w:rsidRPr="00C609AC">
        <w:rPr>
          <w:rFonts w:ascii="Times New Roman" w:hAnsi="Times New Roman" w:cs="Times New Roman"/>
        </w:rPr>
        <w:t xml:space="preserve"> P.M.</w:t>
      </w:r>
    </w:p>
    <w:p w:rsidR="00A3369D" w:rsidRPr="00C609AC" w:rsidRDefault="00A3369D" w:rsidP="00A3369D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616A8C" w:rsidRPr="00C609AC" w:rsidRDefault="00181ABF" w:rsidP="00181ABF">
      <w:pPr>
        <w:spacing w:after="0" w:line="240" w:lineRule="auto"/>
        <w:rPr>
          <w:rFonts w:ascii="Times New Roman" w:hAnsi="Times New Roman" w:cs="Times New Roman"/>
        </w:rPr>
      </w:pPr>
      <w:r w:rsidRPr="00C609AC">
        <w:rPr>
          <w:rFonts w:ascii="Times New Roman" w:hAnsi="Times New Roman" w:cs="Times New Roman"/>
        </w:rPr>
        <w:t>Respectfully submitted,</w:t>
      </w:r>
    </w:p>
    <w:p w:rsidR="000227E3" w:rsidRDefault="00ED4C38" w:rsidP="00181A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Lisa Ferrara</w:t>
      </w:r>
    </w:p>
    <w:p w:rsidR="00F52080" w:rsidRDefault="00027FBB" w:rsidP="00181ABF">
      <w:pPr>
        <w:spacing w:after="0" w:line="240" w:lineRule="auto"/>
        <w:rPr>
          <w:rFonts w:ascii="Times New Roman" w:hAnsi="Times New Roman" w:cs="Times New Roman"/>
        </w:rPr>
      </w:pPr>
      <w:r w:rsidRPr="00C609AC">
        <w:rPr>
          <w:rFonts w:ascii="Times New Roman" w:hAnsi="Times New Roman" w:cs="Times New Roman"/>
        </w:rPr>
        <w:t>Professor, Biology</w:t>
      </w:r>
    </w:p>
    <w:sectPr w:rsidR="00F52080" w:rsidSect="00616A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0677"/>
    <w:multiLevelType w:val="hybridMultilevel"/>
    <w:tmpl w:val="12FC89E4"/>
    <w:lvl w:ilvl="0" w:tplc="E32EE6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2868CA"/>
    <w:multiLevelType w:val="hybridMultilevel"/>
    <w:tmpl w:val="A0BA94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D0198"/>
    <w:multiLevelType w:val="hybridMultilevel"/>
    <w:tmpl w:val="8422A920"/>
    <w:lvl w:ilvl="0" w:tplc="F3860F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9">
      <w:start w:val="1"/>
      <w:numFmt w:val="lowerLetter"/>
      <w:lvlText w:val="%3."/>
      <w:lvlJc w:val="left"/>
      <w:pPr>
        <w:ind w:left="2880" w:hanging="180"/>
      </w:pPr>
    </w:lvl>
    <w:lvl w:ilvl="3" w:tplc="0409001B">
      <w:start w:val="1"/>
      <w:numFmt w:val="lowerRoman"/>
      <w:lvlText w:val="%4."/>
      <w:lvlJc w:val="righ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15661F"/>
    <w:multiLevelType w:val="hybridMultilevel"/>
    <w:tmpl w:val="D1100C00"/>
    <w:lvl w:ilvl="0" w:tplc="37BC73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1E40AAA"/>
    <w:multiLevelType w:val="hybridMultilevel"/>
    <w:tmpl w:val="84F2BAEC"/>
    <w:lvl w:ilvl="0" w:tplc="B100D4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3674C9"/>
    <w:multiLevelType w:val="hybridMultilevel"/>
    <w:tmpl w:val="256CF2C8"/>
    <w:lvl w:ilvl="0" w:tplc="F3860F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5778FA"/>
    <w:multiLevelType w:val="hybridMultilevel"/>
    <w:tmpl w:val="BAE433E0"/>
    <w:lvl w:ilvl="0" w:tplc="B434E7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A547D4"/>
    <w:multiLevelType w:val="hybridMultilevel"/>
    <w:tmpl w:val="36D60082"/>
    <w:lvl w:ilvl="0" w:tplc="B434E7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E177C1"/>
    <w:multiLevelType w:val="hybridMultilevel"/>
    <w:tmpl w:val="CB449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55EBE"/>
    <w:multiLevelType w:val="hybridMultilevel"/>
    <w:tmpl w:val="48A2E5DC"/>
    <w:lvl w:ilvl="0" w:tplc="BE6240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3BC7D85"/>
    <w:multiLevelType w:val="hybridMultilevel"/>
    <w:tmpl w:val="55E82D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E90CB9"/>
    <w:multiLevelType w:val="hybridMultilevel"/>
    <w:tmpl w:val="23083524"/>
    <w:lvl w:ilvl="0" w:tplc="A7B8CC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4602FF"/>
    <w:multiLevelType w:val="hybridMultilevel"/>
    <w:tmpl w:val="29620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C7BD7"/>
    <w:multiLevelType w:val="hybridMultilevel"/>
    <w:tmpl w:val="525C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E6553"/>
    <w:multiLevelType w:val="hybridMultilevel"/>
    <w:tmpl w:val="6B88B51C"/>
    <w:lvl w:ilvl="0" w:tplc="FB906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171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B">
      <w:start w:val="1"/>
      <w:numFmt w:val="lowerRoman"/>
      <w:lvlText w:val="%5."/>
      <w:lvlJc w:val="righ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56970"/>
    <w:multiLevelType w:val="hybridMultilevel"/>
    <w:tmpl w:val="97B0BAA0"/>
    <w:lvl w:ilvl="0" w:tplc="FB906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F7CE3"/>
    <w:multiLevelType w:val="hybridMultilevel"/>
    <w:tmpl w:val="3D009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C227E"/>
    <w:multiLevelType w:val="hybridMultilevel"/>
    <w:tmpl w:val="BBBCC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B">
      <w:start w:val="1"/>
      <w:numFmt w:val="lowerRoman"/>
      <w:lvlText w:val="%5."/>
      <w:lvlJc w:val="righ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57AE6"/>
    <w:multiLevelType w:val="hybridMultilevel"/>
    <w:tmpl w:val="69AC8BE0"/>
    <w:lvl w:ilvl="0" w:tplc="B100D4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5B43DC4"/>
    <w:multiLevelType w:val="hybridMultilevel"/>
    <w:tmpl w:val="C39E0848"/>
    <w:lvl w:ilvl="0" w:tplc="E68082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671261F"/>
    <w:multiLevelType w:val="hybridMultilevel"/>
    <w:tmpl w:val="A838F4D2"/>
    <w:lvl w:ilvl="0" w:tplc="4F7CBF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5E4024"/>
    <w:multiLevelType w:val="hybridMultilevel"/>
    <w:tmpl w:val="F27C3D8E"/>
    <w:lvl w:ilvl="0" w:tplc="5FE092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C453A4A"/>
    <w:multiLevelType w:val="hybridMultilevel"/>
    <w:tmpl w:val="AF362798"/>
    <w:lvl w:ilvl="0" w:tplc="27065B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EB069F9"/>
    <w:multiLevelType w:val="hybridMultilevel"/>
    <w:tmpl w:val="A4EEE46E"/>
    <w:lvl w:ilvl="0" w:tplc="DE68D3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91F5411"/>
    <w:multiLevelType w:val="hybridMultilevel"/>
    <w:tmpl w:val="CD0A9E62"/>
    <w:lvl w:ilvl="0" w:tplc="B100D4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B2151A6"/>
    <w:multiLevelType w:val="multilevel"/>
    <w:tmpl w:val="4928D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34576A"/>
    <w:multiLevelType w:val="hybridMultilevel"/>
    <w:tmpl w:val="83E67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E1270B"/>
    <w:multiLevelType w:val="hybridMultilevel"/>
    <w:tmpl w:val="22DE1B58"/>
    <w:lvl w:ilvl="0" w:tplc="FB906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818C7"/>
    <w:multiLevelType w:val="hybridMultilevel"/>
    <w:tmpl w:val="B4209D70"/>
    <w:lvl w:ilvl="0" w:tplc="B434E7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0A90560"/>
    <w:multiLevelType w:val="hybridMultilevel"/>
    <w:tmpl w:val="1F94E80E"/>
    <w:lvl w:ilvl="0" w:tplc="2842F3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1AC5A40"/>
    <w:multiLevelType w:val="hybridMultilevel"/>
    <w:tmpl w:val="86FC00B8"/>
    <w:lvl w:ilvl="0" w:tplc="1F6007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20A5987"/>
    <w:multiLevelType w:val="hybridMultilevel"/>
    <w:tmpl w:val="CE84478C"/>
    <w:lvl w:ilvl="0" w:tplc="B100D4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C9D09AD"/>
    <w:multiLevelType w:val="hybridMultilevel"/>
    <w:tmpl w:val="ABA09290"/>
    <w:lvl w:ilvl="0" w:tplc="23BA1242">
      <w:start w:val="1"/>
      <w:numFmt w:val="decimal"/>
      <w:lvlText w:val="%1."/>
      <w:lvlJc w:val="left"/>
      <w:pPr>
        <w:ind w:left="21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0A77666"/>
    <w:multiLevelType w:val="hybridMultilevel"/>
    <w:tmpl w:val="D974F18E"/>
    <w:lvl w:ilvl="0" w:tplc="F3860F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1B">
      <w:start w:val="1"/>
      <w:numFmt w:val="lowerRoman"/>
      <w:lvlText w:val="%4."/>
      <w:lvlJc w:val="righ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0CE5650"/>
    <w:multiLevelType w:val="hybridMultilevel"/>
    <w:tmpl w:val="5E4C147C"/>
    <w:lvl w:ilvl="0" w:tplc="F4A294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66712DC"/>
    <w:multiLevelType w:val="hybridMultilevel"/>
    <w:tmpl w:val="4C6A08AE"/>
    <w:lvl w:ilvl="0" w:tplc="F9D031E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8937992"/>
    <w:multiLevelType w:val="hybridMultilevel"/>
    <w:tmpl w:val="30884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B50C1A"/>
    <w:multiLevelType w:val="hybridMultilevel"/>
    <w:tmpl w:val="0B5AC730"/>
    <w:lvl w:ilvl="0" w:tplc="CE60E0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E3E769A"/>
    <w:multiLevelType w:val="hybridMultilevel"/>
    <w:tmpl w:val="6A6646BA"/>
    <w:lvl w:ilvl="0" w:tplc="6A469B3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5"/>
  </w:num>
  <w:num w:numId="3">
    <w:abstractNumId w:val="21"/>
  </w:num>
  <w:num w:numId="4">
    <w:abstractNumId w:val="11"/>
  </w:num>
  <w:num w:numId="5">
    <w:abstractNumId w:val="37"/>
  </w:num>
  <w:num w:numId="6">
    <w:abstractNumId w:val="19"/>
  </w:num>
  <w:num w:numId="7">
    <w:abstractNumId w:val="9"/>
  </w:num>
  <w:num w:numId="8">
    <w:abstractNumId w:val="34"/>
  </w:num>
  <w:num w:numId="9">
    <w:abstractNumId w:val="0"/>
  </w:num>
  <w:num w:numId="10">
    <w:abstractNumId w:val="38"/>
  </w:num>
  <w:num w:numId="11">
    <w:abstractNumId w:val="30"/>
  </w:num>
  <w:num w:numId="12">
    <w:abstractNumId w:val="20"/>
  </w:num>
  <w:num w:numId="13">
    <w:abstractNumId w:val="23"/>
  </w:num>
  <w:num w:numId="14">
    <w:abstractNumId w:val="1"/>
  </w:num>
  <w:num w:numId="15">
    <w:abstractNumId w:val="29"/>
  </w:num>
  <w:num w:numId="16">
    <w:abstractNumId w:val="18"/>
  </w:num>
  <w:num w:numId="17">
    <w:abstractNumId w:val="22"/>
  </w:num>
  <w:num w:numId="18">
    <w:abstractNumId w:val="7"/>
  </w:num>
  <w:num w:numId="19">
    <w:abstractNumId w:val="35"/>
  </w:num>
  <w:num w:numId="20">
    <w:abstractNumId w:val="32"/>
  </w:num>
  <w:num w:numId="21">
    <w:abstractNumId w:val="3"/>
  </w:num>
  <w:num w:numId="22">
    <w:abstractNumId w:val="6"/>
  </w:num>
  <w:num w:numId="23">
    <w:abstractNumId w:val="28"/>
  </w:num>
  <w:num w:numId="24">
    <w:abstractNumId w:val="31"/>
  </w:num>
  <w:num w:numId="25">
    <w:abstractNumId w:val="15"/>
  </w:num>
  <w:num w:numId="26">
    <w:abstractNumId w:val="27"/>
  </w:num>
  <w:num w:numId="27">
    <w:abstractNumId w:val="8"/>
  </w:num>
  <w:num w:numId="28">
    <w:abstractNumId w:val="17"/>
  </w:num>
  <w:num w:numId="29">
    <w:abstractNumId w:val="16"/>
  </w:num>
  <w:num w:numId="30">
    <w:abstractNumId w:val="2"/>
  </w:num>
  <w:num w:numId="31">
    <w:abstractNumId w:val="33"/>
  </w:num>
  <w:num w:numId="32">
    <w:abstractNumId w:val="4"/>
  </w:num>
  <w:num w:numId="33">
    <w:abstractNumId w:val="24"/>
  </w:num>
  <w:num w:numId="34">
    <w:abstractNumId w:val="36"/>
  </w:num>
  <w:num w:numId="35">
    <w:abstractNumId w:val="12"/>
  </w:num>
  <w:num w:numId="36">
    <w:abstractNumId w:val="25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A8C"/>
    <w:rsid w:val="000069A9"/>
    <w:rsid w:val="00007DA1"/>
    <w:rsid w:val="00011BB9"/>
    <w:rsid w:val="00012C27"/>
    <w:rsid w:val="000227E3"/>
    <w:rsid w:val="00027FBB"/>
    <w:rsid w:val="00041349"/>
    <w:rsid w:val="00063B84"/>
    <w:rsid w:val="00086F06"/>
    <w:rsid w:val="000D3B9B"/>
    <w:rsid w:val="000D5042"/>
    <w:rsid w:val="000D70C5"/>
    <w:rsid w:val="000E212B"/>
    <w:rsid w:val="000E3322"/>
    <w:rsid w:val="000E7EEE"/>
    <w:rsid w:val="0010750E"/>
    <w:rsid w:val="00107D09"/>
    <w:rsid w:val="00110C23"/>
    <w:rsid w:val="001112A5"/>
    <w:rsid w:val="00124B93"/>
    <w:rsid w:val="0013592A"/>
    <w:rsid w:val="00140DA9"/>
    <w:rsid w:val="00167C87"/>
    <w:rsid w:val="00177EE8"/>
    <w:rsid w:val="00181ABF"/>
    <w:rsid w:val="00195730"/>
    <w:rsid w:val="001976F2"/>
    <w:rsid w:val="001A3562"/>
    <w:rsid w:val="001A76B5"/>
    <w:rsid w:val="001C1AAE"/>
    <w:rsid w:val="001E5BEE"/>
    <w:rsid w:val="001E7730"/>
    <w:rsid w:val="001F4348"/>
    <w:rsid w:val="00210974"/>
    <w:rsid w:val="0021492A"/>
    <w:rsid w:val="002346CE"/>
    <w:rsid w:val="002351AE"/>
    <w:rsid w:val="00245A4F"/>
    <w:rsid w:val="0025241D"/>
    <w:rsid w:val="0026462F"/>
    <w:rsid w:val="00271746"/>
    <w:rsid w:val="00284FCF"/>
    <w:rsid w:val="00297463"/>
    <w:rsid w:val="002B28A9"/>
    <w:rsid w:val="002B4E0E"/>
    <w:rsid w:val="002D49DE"/>
    <w:rsid w:val="002E66AF"/>
    <w:rsid w:val="002E75EC"/>
    <w:rsid w:val="00300B3C"/>
    <w:rsid w:val="00316402"/>
    <w:rsid w:val="00350CDA"/>
    <w:rsid w:val="00381A90"/>
    <w:rsid w:val="003822C3"/>
    <w:rsid w:val="003946C1"/>
    <w:rsid w:val="003A760B"/>
    <w:rsid w:val="003B31F6"/>
    <w:rsid w:val="003C2E24"/>
    <w:rsid w:val="003C70DC"/>
    <w:rsid w:val="003F04A9"/>
    <w:rsid w:val="003F2EFE"/>
    <w:rsid w:val="003F3FE5"/>
    <w:rsid w:val="003F4C35"/>
    <w:rsid w:val="0041571B"/>
    <w:rsid w:val="00425E35"/>
    <w:rsid w:val="00434C72"/>
    <w:rsid w:val="00440F27"/>
    <w:rsid w:val="00454BBE"/>
    <w:rsid w:val="0045615B"/>
    <w:rsid w:val="00463867"/>
    <w:rsid w:val="00464C11"/>
    <w:rsid w:val="00466969"/>
    <w:rsid w:val="00480848"/>
    <w:rsid w:val="004B49E4"/>
    <w:rsid w:val="004B5D15"/>
    <w:rsid w:val="004C77F5"/>
    <w:rsid w:val="004E44EA"/>
    <w:rsid w:val="004E4FFD"/>
    <w:rsid w:val="004E7D98"/>
    <w:rsid w:val="004F7497"/>
    <w:rsid w:val="004F7D6D"/>
    <w:rsid w:val="00503704"/>
    <w:rsid w:val="00510603"/>
    <w:rsid w:val="005255A3"/>
    <w:rsid w:val="00527873"/>
    <w:rsid w:val="00534DD7"/>
    <w:rsid w:val="0055090A"/>
    <w:rsid w:val="00576337"/>
    <w:rsid w:val="00584CEC"/>
    <w:rsid w:val="005914F0"/>
    <w:rsid w:val="005B23B7"/>
    <w:rsid w:val="005B772A"/>
    <w:rsid w:val="005E4666"/>
    <w:rsid w:val="005F6DA2"/>
    <w:rsid w:val="006029BA"/>
    <w:rsid w:val="00607BA0"/>
    <w:rsid w:val="006141A5"/>
    <w:rsid w:val="00616A8C"/>
    <w:rsid w:val="0062498B"/>
    <w:rsid w:val="006249E1"/>
    <w:rsid w:val="00630245"/>
    <w:rsid w:val="00633823"/>
    <w:rsid w:val="00636E33"/>
    <w:rsid w:val="006525FC"/>
    <w:rsid w:val="0066206D"/>
    <w:rsid w:val="0066779E"/>
    <w:rsid w:val="00687305"/>
    <w:rsid w:val="006A1D5B"/>
    <w:rsid w:val="006A5551"/>
    <w:rsid w:val="006B075A"/>
    <w:rsid w:val="006B14CC"/>
    <w:rsid w:val="006C6661"/>
    <w:rsid w:val="006E0DA0"/>
    <w:rsid w:val="006E5036"/>
    <w:rsid w:val="006F1ADC"/>
    <w:rsid w:val="00706A95"/>
    <w:rsid w:val="00710A5B"/>
    <w:rsid w:val="007215EB"/>
    <w:rsid w:val="0073783B"/>
    <w:rsid w:val="00740511"/>
    <w:rsid w:val="00743B22"/>
    <w:rsid w:val="00754DB3"/>
    <w:rsid w:val="00762976"/>
    <w:rsid w:val="0077349B"/>
    <w:rsid w:val="007868B0"/>
    <w:rsid w:val="007A1C8B"/>
    <w:rsid w:val="007C2D7F"/>
    <w:rsid w:val="007C56FF"/>
    <w:rsid w:val="007F6FC2"/>
    <w:rsid w:val="00801FB4"/>
    <w:rsid w:val="008020DA"/>
    <w:rsid w:val="008106DA"/>
    <w:rsid w:val="00866A95"/>
    <w:rsid w:val="00867A4D"/>
    <w:rsid w:val="00873B5F"/>
    <w:rsid w:val="00881027"/>
    <w:rsid w:val="00881C5F"/>
    <w:rsid w:val="00887ECC"/>
    <w:rsid w:val="008938B3"/>
    <w:rsid w:val="008C33B0"/>
    <w:rsid w:val="008D4AFF"/>
    <w:rsid w:val="008E04D7"/>
    <w:rsid w:val="008F40AF"/>
    <w:rsid w:val="008F7F65"/>
    <w:rsid w:val="0091022A"/>
    <w:rsid w:val="009300E6"/>
    <w:rsid w:val="0093154A"/>
    <w:rsid w:val="00951FC7"/>
    <w:rsid w:val="009538DA"/>
    <w:rsid w:val="00953C34"/>
    <w:rsid w:val="00991313"/>
    <w:rsid w:val="00996A3D"/>
    <w:rsid w:val="009A1535"/>
    <w:rsid w:val="009A6BBC"/>
    <w:rsid w:val="009A7907"/>
    <w:rsid w:val="009C5681"/>
    <w:rsid w:val="009D064E"/>
    <w:rsid w:val="009E1203"/>
    <w:rsid w:val="009F00DB"/>
    <w:rsid w:val="00A005E1"/>
    <w:rsid w:val="00A0146C"/>
    <w:rsid w:val="00A046FC"/>
    <w:rsid w:val="00A04792"/>
    <w:rsid w:val="00A25BFE"/>
    <w:rsid w:val="00A3170B"/>
    <w:rsid w:val="00A3369D"/>
    <w:rsid w:val="00A75B31"/>
    <w:rsid w:val="00A824C6"/>
    <w:rsid w:val="00A91B87"/>
    <w:rsid w:val="00A93772"/>
    <w:rsid w:val="00A953C1"/>
    <w:rsid w:val="00AA48D6"/>
    <w:rsid w:val="00AC5438"/>
    <w:rsid w:val="00AC7423"/>
    <w:rsid w:val="00AD44E5"/>
    <w:rsid w:val="00AE729B"/>
    <w:rsid w:val="00AF6A60"/>
    <w:rsid w:val="00B05C9C"/>
    <w:rsid w:val="00B129CD"/>
    <w:rsid w:val="00B174FA"/>
    <w:rsid w:val="00B21230"/>
    <w:rsid w:val="00B23182"/>
    <w:rsid w:val="00B3550E"/>
    <w:rsid w:val="00B44FCF"/>
    <w:rsid w:val="00B472E8"/>
    <w:rsid w:val="00B54A35"/>
    <w:rsid w:val="00B61B0E"/>
    <w:rsid w:val="00B64426"/>
    <w:rsid w:val="00B7089A"/>
    <w:rsid w:val="00B87303"/>
    <w:rsid w:val="00B92D61"/>
    <w:rsid w:val="00BC5F24"/>
    <w:rsid w:val="00BE3EC6"/>
    <w:rsid w:val="00C24E81"/>
    <w:rsid w:val="00C27996"/>
    <w:rsid w:val="00C341DA"/>
    <w:rsid w:val="00C36E9C"/>
    <w:rsid w:val="00C4501F"/>
    <w:rsid w:val="00C4508D"/>
    <w:rsid w:val="00C507CA"/>
    <w:rsid w:val="00C56340"/>
    <w:rsid w:val="00C57F21"/>
    <w:rsid w:val="00C609AC"/>
    <w:rsid w:val="00C76E43"/>
    <w:rsid w:val="00C77026"/>
    <w:rsid w:val="00C86908"/>
    <w:rsid w:val="00C92A9A"/>
    <w:rsid w:val="00CA4883"/>
    <w:rsid w:val="00CA6F5B"/>
    <w:rsid w:val="00CB2BAC"/>
    <w:rsid w:val="00CC0614"/>
    <w:rsid w:val="00CC4421"/>
    <w:rsid w:val="00CE484A"/>
    <w:rsid w:val="00CE732D"/>
    <w:rsid w:val="00CF3A17"/>
    <w:rsid w:val="00D04847"/>
    <w:rsid w:val="00D13A17"/>
    <w:rsid w:val="00D34EEF"/>
    <w:rsid w:val="00D412EC"/>
    <w:rsid w:val="00D41852"/>
    <w:rsid w:val="00D4382D"/>
    <w:rsid w:val="00D746C9"/>
    <w:rsid w:val="00D91503"/>
    <w:rsid w:val="00DD1C6A"/>
    <w:rsid w:val="00DF4320"/>
    <w:rsid w:val="00E2367C"/>
    <w:rsid w:val="00E4281D"/>
    <w:rsid w:val="00E63B5E"/>
    <w:rsid w:val="00E75B21"/>
    <w:rsid w:val="00ED383E"/>
    <w:rsid w:val="00ED4C38"/>
    <w:rsid w:val="00EE6886"/>
    <w:rsid w:val="00EF397D"/>
    <w:rsid w:val="00EF5E64"/>
    <w:rsid w:val="00F063F0"/>
    <w:rsid w:val="00F1478B"/>
    <w:rsid w:val="00F24600"/>
    <w:rsid w:val="00F4682C"/>
    <w:rsid w:val="00F52080"/>
    <w:rsid w:val="00F53866"/>
    <w:rsid w:val="00F5745E"/>
    <w:rsid w:val="00F71794"/>
    <w:rsid w:val="00F767A2"/>
    <w:rsid w:val="00F77C67"/>
    <w:rsid w:val="00F848C8"/>
    <w:rsid w:val="00F95B13"/>
    <w:rsid w:val="00FB03A8"/>
    <w:rsid w:val="00FC6024"/>
    <w:rsid w:val="00FD262A"/>
    <w:rsid w:val="00FD4FD1"/>
    <w:rsid w:val="00FD76C1"/>
    <w:rsid w:val="00FE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C08520-C291-4D8C-92C4-23C52893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34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16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C11"/>
    <w:rPr>
      <w:rFonts w:ascii="Segoe UI" w:hAnsi="Segoe UI" w:cs="Segoe UI"/>
      <w:sz w:val="18"/>
      <w:szCs w:val="18"/>
    </w:rPr>
  </w:style>
  <w:style w:type="character" w:customStyle="1" w:styleId="currenthithighlight">
    <w:name w:val="currenthithighlight"/>
    <w:basedOn w:val="DefaultParagraphFont"/>
    <w:rsid w:val="000D3B9B"/>
  </w:style>
  <w:style w:type="paragraph" w:styleId="PlainText">
    <w:name w:val="Plain Text"/>
    <w:basedOn w:val="Normal"/>
    <w:link w:val="PlainTextChar"/>
    <w:uiPriority w:val="99"/>
    <w:unhideWhenUsed/>
    <w:rsid w:val="000D3B9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3B9B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FE6C3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C602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C6024"/>
    <w:rPr>
      <w:i/>
      <w:iCs/>
    </w:rPr>
  </w:style>
  <w:style w:type="character" w:styleId="Strong">
    <w:name w:val="Strong"/>
    <w:basedOn w:val="DefaultParagraphFont"/>
    <w:uiPriority w:val="22"/>
    <w:qFormat/>
    <w:rsid w:val="00FC6024"/>
    <w:rPr>
      <w:b/>
      <w:bCs/>
    </w:rPr>
  </w:style>
  <w:style w:type="paragraph" w:styleId="NoSpacing">
    <w:name w:val="No Spacing"/>
    <w:uiPriority w:val="1"/>
    <w:qFormat/>
    <w:rsid w:val="006302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papertitle">
    <w:name w:val="paper title"/>
    <w:basedOn w:val="Normal"/>
    <w:rsid w:val="009A6BBC"/>
    <w:pPr>
      <w:spacing w:after="120" w:line="240" w:lineRule="auto"/>
      <w:jc w:val="center"/>
    </w:pPr>
    <w:rPr>
      <w:rFonts w:ascii="Times New Roman" w:hAnsi="Times New Roman" w:cs="Times New Roman"/>
      <w:sz w:val="48"/>
      <w:szCs w:val="48"/>
    </w:rPr>
  </w:style>
  <w:style w:type="character" w:customStyle="1" w:styleId="caps">
    <w:name w:val="caps"/>
    <w:basedOn w:val="DefaultParagraphFont"/>
    <w:rsid w:val="009A6BB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6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6A95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706A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734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journaltitle">
    <w:name w:val="journaltitle"/>
    <w:basedOn w:val="DefaultParagraphFont"/>
    <w:rsid w:val="0077349B"/>
  </w:style>
  <w:style w:type="character" w:customStyle="1" w:styleId="apple-converted-space">
    <w:name w:val="apple-converted-space"/>
    <w:basedOn w:val="DefaultParagraphFont"/>
    <w:rsid w:val="004E7D98"/>
  </w:style>
  <w:style w:type="character" w:styleId="HTMLTypewriter">
    <w:name w:val="HTML Typewriter"/>
    <w:basedOn w:val="DefaultParagraphFont"/>
    <w:uiPriority w:val="99"/>
    <w:semiHidden/>
    <w:unhideWhenUsed/>
    <w:rsid w:val="00A04792"/>
    <w:rPr>
      <w:rFonts w:ascii="Consolas" w:eastAsiaTheme="minorHAnsi" w:hAnsi="Consolas" w:cs="Consolas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Beutler</dc:creator>
  <cp:keywords/>
  <dc:description/>
  <cp:lastModifiedBy>Gregory Lieving</cp:lastModifiedBy>
  <cp:revision>6</cp:revision>
  <cp:lastPrinted>2014-10-02T16:51:00Z</cp:lastPrinted>
  <dcterms:created xsi:type="dcterms:W3CDTF">2017-02-01T16:07:00Z</dcterms:created>
  <dcterms:modified xsi:type="dcterms:W3CDTF">2017-02-01T17:19:00Z</dcterms:modified>
</cp:coreProperties>
</file>